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D83C5E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append1"/>
            </w:pPr>
            <w:r>
              <w:t>Приложение 5</w:t>
            </w:r>
          </w:p>
          <w:p w:rsidR="00D83C5E" w:rsidRDefault="00D83C5E">
            <w:pPr>
              <w:pStyle w:val="append"/>
            </w:pPr>
            <w:r>
              <w:t xml:space="preserve">к Правилам расследования и учета </w:t>
            </w:r>
            <w:r>
              <w:br/>
              <w:t xml:space="preserve">несчастных случаев, произошедших </w:t>
            </w:r>
            <w:r>
              <w:br/>
              <w:t xml:space="preserve">с обучающимися при освоении </w:t>
            </w:r>
            <w:r>
              <w:br/>
              <w:t xml:space="preserve">содержания образовательных программ, </w:t>
            </w:r>
            <w:r>
              <w:br/>
              <w:t xml:space="preserve">с воспитанниками при реализации </w:t>
            </w:r>
            <w:r>
              <w:br/>
              <w:t xml:space="preserve">программ воспитания </w:t>
            </w:r>
          </w:p>
        </w:tc>
      </w:tr>
    </w:tbl>
    <w:p w:rsidR="00D83C5E" w:rsidRDefault="00D83C5E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D83C5E" w:rsidRDefault="00D83C5E">
      <w:pPr>
        <w:pStyle w:val="titlep"/>
        <w:rPr>
          <w:lang w:val="ru-RU"/>
        </w:rPr>
      </w:pPr>
      <w:r>
        <w:rPr>
          <w:lang w:val="ru-RU"/>
        </w:rPr>
        <w:t>ЗАКЛЮЧЕНИЕ</w:t>
      </w:r>
      <w:r>
        <w:rPr>
          <w:lang w:val="ru-RU"/>
        </w:rPr>
        <w:br/>
        <w:t>уполномоченного представителя вышестоящей организации</w:t>
      </w:r>
      <w:r>
        <w:rPr>
          <w:lang w:val="ru-RU"/>
        </w:rPr>
        <w:br/>
        <w:t>(по подчиненности)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2758"/>
      </w:tblGrid>
      <w:tr w:rsidR="00D83C5E">
        <w:trPr>
          <w:trHeight w:val="238"/>
        </w:trPr>
        <w:tc>
          <w:tcPr>
            <w:tcW w:w="3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newncpi0"/>
            </w:pPr>
            <w:r>
              <w:t>о несчастном случае, произошедшем ________ в __ ч __ мин с</w:t>
            </w:r>
          </w:p>
        </w:tc>
        <w:tc>
          <w:tcPr>
            <w:tcW w:w="1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center"/>
            </w:pPr>
            <w:r>
              <w:t>______________________</w:t>
            </w:r>
          </w:p>
        </w:tc>
      </w:tr>
      <w:tr w:rsidR="00D83C5E">
        <w:trPr>
          <w:trHeight w:val="238"/>
        </w:trPr>
        <w:tc>
          <w:tcPr>
            <w:tcW w:w="35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ind w:left="1912"/>
              <w:jc w:val="center"/>
            </w:pPr>
            <w:r>
              <w:t>(дата)</w:t>
            </w:r>
          </w:p>
        </w:tc>
        <w:tc>
          <w:tcPr>
            <w:tcW w:w="14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jc w:val="center"/>
            </w:pPr>
            <w:r>
              <w:t>(фамилия, собственное имя,</w:t>
            </w:r>
          </w:p>
        </w:tc>
      </w:tr>
    </w:tbl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 обучающегося(ихся) или воспитанника(ов), получившего(их) травму)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учреждения образования)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(республиканский орган государственного управления, государственная организация,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подчиненная Правительству Республики Беларусь, вышестоящая организация учреждения образования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(местный исполнительный и распорядительный орган, зарегистрировавший учреждение образования)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Мною, уполномоченным представителем вышестоящей организации, _________________</w:t>
      </w:r>
    </w:p>
    <w:p w:rsidR="00D83C5E" w:rsidRDefault="00D83C5E">
      <w:pPr>
        <w:pStyle w:val="undline"/>
        <w:ind w:left="7180"/>
        <w:rPr>
          <w:lang w:val="ru-RU"/>
        </w:rPr>
      </w:pPr>
      <w:r>
        <w:rPr>
          <w:lang w:val="ru-RU"/>
        </w:rPr>
        <w:t>(фамилия, собственное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имя, отчество (если таковое имеется), должность служащего, место работы)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с участием уполномоченного представителя учреждения образования _________________</w:t>
      </w:r>
    </w:p>
    <w:p w:rsidR="00D83C5E" w:rsidRDefault="00D83C5E">
      <w:pPr>
        <w:pStyle w:val="undline"/>
        <w:ind w:left="7222"/>
        <w:rPr>
          <w:lang w:val="ru-RU"/>
        </w:rPr>
      </w:pPr>
      <w:r>
        <w:rPr>
          <w:lang w:val="ru-RU"/>
        </w:rPr>
        <w:t xml:space="preserve">(фамилия, собственное 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имя, отчество (если таковое имеется), должность служащего, место работы)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специалиста по охране труда (лица, на которое возложены обязанности специалиста по охране труда) учреждения образования ________________________________________</w:t>
      </w:r>
    </w:p>
    <w:p w:rsidR="00D83C5E" w:rsidRDefault="00D83C5E">
      <w:pPr>
        <w:pStyle w:val="undline"/>
        <w:ind w:left="4228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имеется), должность служащего, место работы)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уполномоченного представителя профсоюза учреждения образования _________________</w:t>
      </w:r>
    </w:p>
    <w:p w:rsidR="00D83C5E" w:rsidRDefault="00D83C5E">
      <w:pPr>
        <w:pStyle w:val="undline"/>
        <w:ind w:left="7251"/>
        <w:rPr>
          <w:lang w:val="ru-RU"/>
        </w:rPr>
      </w:pPr>
      <w:r>
        <w:rPr>
          <w:lang w:val="ru-RU"/>
        </w:rPr>
        <w:t xml:space="preserve">(фамилия, собственное 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имя, отчество (если таковое имеется), должность служащего, место работы)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проведено в период с _______ по _______ специальное расследование несчастного случая</w:t>
      </w:r>
    </w:p>
    <w:p w:rsidR="00D83C5E" w:rsidRDefault="00D83C5E">
      <w:pPr>
        <w:pStyle w:val="undline"/>
        <w:ind w:left="2464"/>
        <w:rPr>
          <w:lang w:val="ru-RU"/>
        </w:rPr>
      </w:pPr>
      <w:r>
        <w:rPr>
          <w:lang w:val="ru-RU"/>
        </w:rPr>
        <w:t>(</w:t>
      </w:r>
      <w:proofErr w:type="gramStart"/>
      <w:r>
        <w:rPr>
          <w:lang w:val="ru-RU"/>
        </w:rPr>
        <w:t>дата)   </w:t>
      </w:r>
      <w:proofErr w:type="gramEnd"/>
      <w:r>
        <w:rPr>
          <w:lang w:val="ru-RU"/>
        </w:rPr>
        <w:t>            (дата)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и составлено настоящее заключение.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1. Сведения об обучающемся(ихся) или воспитаннике(ах), получившем(их) травму* 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возраст, группа, класс, курс, обучение мерам безопасности на занятиях, при которых произошел несчастный случай. Медицинский диагноз повреждения здоровья обучающегося (воспитанника), получившего травму)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2. Характеристика учреждения образования (места несчастного случая) _____________________________________________________________________________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Краткая характеристика организации работы и контроля за состоянием организации работы по созданию здоровых и безопасных условий _______________________________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lastRenderedPageBreak/>
        <w:t>Краткая характеристика места, где произошел несчастный случай, с указанием оборудования, механизмов (наименование, тип, марка, год выпуска), а также опасных факторов, которые воздействовали на обучающегося (воспитанника), получившего травму ______________________________________________________________________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3. Обстоятельства несчастного случая 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(кто поручил и руководил занятиями обучающегося или воспитанника, получивших травму, </w:t>
      </w:r>
      <w:r>
        <w:rPr>
          <w:lang w:val="ru-RU"/>
        </w:rPr>
        <w:br/>
        <w:t xml:space="preserve">как протекал учебный процесс; действия других лиц, имевших отношение к несчастному </w:t>
      </w:r>
      <w:r>
        <w:rPr>
          <w:lang w:val="ru-RU"/>
        </w:rPr>
        <w:br/>
        <w:t xml:space="preserve">случаю; соответствие оборудования и других средств требованиям безопасности; </w:t>
      </w:r>
      <w:r>
        <w:rPr>
          <w:lang w:val="ru-RU"/>
        </w:rPr>
        <w:br/>
        <w:t>конкретный источник травмирования, характер повреждения здоровья)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4. Причины несчастного случая 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(организационные, технические и другие причины несчастного случая; какие конкретно требования законодательства о труде и охране труда, мер безопасности, нормативных правовых актов,</w:t>
      </w:r>
      <w:r>
        <w:rPr>
          <w:lang w:val="ru-RU"/>
        </w:rPr>
        <w:br/>
        <w:t xml:space="preserve">технических нормативных правовых актов, локальных правовых актов по охране труда </w:t>
      </w:r>
      <w:r>
        <w:rPr>
          <w:lang w:val="ru-RU"/>
        </w:rPr>
        <w:br/>
        <w:t>не выполнены или нарушены (со ссылкой на соответствующие статьи и пункты)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5. Лица, допустившие нарушения законодательства о труде, охране труда и мер безопасности 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 xml:space="preserve">(лица, не исполнившие (нарушившие) требования законодательства о труде </w:t>
      </w:r>
      <w:r>
        <w:rPr>
          <w:lang w:val="ru-RU"/>
        </w:rPr>
        <w:br/>
        <w:t xml:space="preserve">и охране труда, мер безопасности, нормативных правовых актов, технических нормативных </w:t>
      </w:r>
      <w:r>
        <w:rPr>
          <w:lang w:val="ru-RU"/>
        </w:rPr>
        <w:br/>
        <w:t xml:space="preserve">правовых актов, локальных правовых актов по охране труда, которые привели </w:t>
      </w:r>
      <w:r>
        <w:rPr>
          <w:lang w:val="ru-RU"/>
        </w:rPr>
        <w:br/>
        <w:t>к несчастному случаю, со ссылкой на статьи и пункты соответствующих актов)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6. Мероприятия по устранению причин несчастных случаев (меры по устранению причин несчастного случая).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12"/>
        <w:gridCol w:w="2004"/>
        <w:gridCol w:w="2235"/>
        <w:gridCol w:w="2794"/>
      </w:tblGrid>
      <w:tr w:rsidR="00D83C5E">
        <w:trPr>
          <w:trHeight w:val="240"/>
        </w:trPr>
        <w:tc>
          <w:tcPr>
            <w:tcW w:w="1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Мероприятия (меры)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Отметка о выполнении**</w:t>
            </w:r>
          </w:p>
        </w:tc>
      </w:tr>
      <w:tr w:rsidR="00D83C5E">
        <w:trPr>
          <w:trHeight w:val="240"/>
        </w:trPr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4</w:t>
            </w:r>
          </w:p>
        </w:tc>
      </w:tr>
      <w:tr w:rsidR="00D83C5E">
        <w:trPr>
          <w:trHeight w:val="240"/>
        </w:trPr>
        <w:tc>
          <w:tcPr>
            <w:tcW w:w="1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</w:tr>
    </w:tbl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3C5E" w:rsidRDefault="00D83C5E">
      <w:pPr>
        <w:pStyle w:val="point"/>
        <w:rPr>
          <w:lang w:val="ru-RU"/>
        </w:rPr>
      </w:pPr>
      <w:r>
        <w:rPr>
          <w:lang w:val="ru-RU"/>
        </w:rPr>
        <w:t>7. Выводы.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На основании пункта 23 Правил расследования и учета несчастных случаев, произошедших с обучающимися при освоении содержания образовательных программ, с воспитанниками при реализации программ воспитания, утвержденных постановлением Министерства образования Республики Беларусь от 3 августа 2022 г. № 227, несчастный случай с _____________________________________________________________________</w:t>
      </w:r>
    </w:p>
    <w:p w:rsidR="00D83C5E" w:rsidRDefault="00D83C5E">
      <w:pPr>
        <w:pStyle w:val="undline"/>
        <w:ind w:left="924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undline"/>
        <w:jc w:val="center"/>
        <w:rPr>
          <w:lang w:val="ru-RU"/>
        </w:rPr>
      </w:pPr>
      <w:r>
        <w:rPr>
          <w:lang w:val="ru-RU"/>
        </w:rPr>
        <w:t>обучающегося (воспитанника), получившего травму)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подлежит оформлению актом формы Н-2 и учету ___________________________________</w:t>
      </w:r>
    </w:p>
    <w:p w:rsidR="00D83C5E" w:rsidRDefault="00D83C5E">
      <w:pPr>
        <w:pStyle w:val="undline"/>
        <w:ind w:left="5110"/>
        <w:jc w:val="center"/>
        <w:rPr>
          <w:lang w:val="ru-RU"/>
        </w:rPr>
      </w:pPr>
      <w:r>
        <w:rPr>
          <w:lang w:val="ru-RU"/>
        </w:rPr>
        <w:t>(наименование учреждения образования)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Сведения о встрече с обучающимся или воспитанником, получившими травму (законным представителем или лицом, представляющим его интересы), разъяснении их прав, оказании руководителем учреждения образования помощи материального характера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Перечень прилагаемых документов _________________________________________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14"/>
        <w:gridCol w:w="3267"/>
      </w:tblGrid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left"/>
            </w:pPr>
            <w:r>
              <w:t>Уполномоченный представитель</w:t>
            </w:r>
            <w:r>
              <w:br/>
              <w:t>вышестоящей организации 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ind w:left="2500"/>
              <w:jc w:val="center"/>
            </w:pPr>
            <w:r>
              <w:t>(подпись)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</w:t>
      </w:r>
    </w:p>
    <w:p w:rsidR="00D83C5E" w:rsidRDefault="00D83C5E">
      <w:pPr>
        <w:pStyle w:val="undline"/>
        <w:ind w:right="6947"/>
        <w:jc w:val="center"/>
        <w:rPr>
          <w:lang w:val="ru-RU"/>
        </w:rPr>
      </w:pPr>
      <w:r>
        <w:rPr>
          <w:lang w:val="ru-RU"/>
        </w:rPr>
        <w:t>(дата)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14"/>
        <w:gridCol w:w="3267"/>
      </w:tblGrid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left"/>
            </w:pPr>
            <w:r>
              <w:t>Уполномоченный представитель</w:t>
            </w:r>
            <w:r>
              <w:br/>
              <w:t>учреждения образования 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ind w:left="2612" w:right="385"/>
              <w:jc w:val="center"/>
            </w:pPr>
            <w:r>
              <w:t>(подпись)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</w:t>
      </w:r>
    </w:p>
    <w:p w:rsidR="00D83C5E" w:rsidRDefault="00D83C5E">
      <w:pPr>
        <w:pStyle w:val="undline"/>
        <w:ind w:right="6947"/>
        <w:jc w:val="center"/>
        <w:rPr>
          <w:lang w:val="ru-RU"/>
        </w:rPr>
      </w:pPr>
      <w:r>
        <w:rPr>
          <w:lang w:val="ru-RU"/>
        </w:rPr>
        <w:lastRenderedPageBreak/>
        <w:t>(дата)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14"/>
        <w:gridCol w:w="3267"/>
      </w:tblGrid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left"/>
            </w:pPr>
            <w:r>
              <w:t xml:space="preserve">Специалист по охране труда (лицо, на которое </w:t>
            </w:r>
            <w:r>
              <w:br/>
              <w:t xml:space="preserve">возложены обязанности по охране труда) </w:t>
            </w:r>
            <w:r>
              <w:br/>
              <w:t>учреждения образования 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ind w:left="2136"/>
              <w:jc w:val="center"/>
            </w:pPr>
            <w:r>
              <w:t>(подпись)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</w:t>
      </w:r>
    </w:p>
    <w:p w:rsidR="00D83C5E" w:rsidRDefault="00D83C5E">
      <w:pPr>
        <w:pStyle w:val="undline"/>
        <w:ind w:right="6947"/>
        <w:jc w:val="center"/>
        <w:rPr>
          <w:lang w:val="ru-RU"/>
        </w:rPr>
      </w:pPr>
      <w:r>
        <w:rPr>
          <w:lang w:val="ru-RU"/>
        </w:rPr>
        <w:t>(дата)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014"/>
        <w:gridCol w:w="3267"/>
      </w:tblGrid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left"/>
            </w:pPr>
            <w:r>
              <w:t xml:space="preserve">Представитель профсоюза учреждения </w:t>
            </w:r>
            <w:r>
              <w:br/>
              <w:t>образования ______________________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table1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C5E" w:rsidRDefault="00D83C5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83C5E">
        <w:trPr>
          <w:trHeight w:val="240"/>
        </w:trPr>
        <w:tc>
          <w:tcPr>
            <w:tcW w:w="2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ind w:left="232"/>
              <w:jc w:val="center"/>
            </w:pPr>
            <w:r>
              <w:t>(подпись)</w:t>
            </w:r>
          </w:p>
        </w:tc>
        <w:tc>
          <w:tcPr>
            <w:tcW w:w="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C5E" w:rsidRDefault="00D83C5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3C5E" w:rsidRDefault="00D83C5E">
      <w:pPr>
        <w:pStyle w:val="newncpi0"/>
        <w:rPr>
          <w:lang w:val="ru-RU"/>
        </w:rPr>
      </w:pPr>
      <w:r>
        <w:rPr>
          <w:lang w:val="ru-RU"/>
        </w:rPr>
        <w:t>____________________</w:t>
      </w:r>
    </w:p>
    <w:p w:rsidR="00D83C5E" w:rsidRDefault="00D83C5E">
      <w:pPr>
        <w:pStyle w:val="undline"/>
        <w:ind w:right="6947"/>
        <w:jc w:val="center"/>
        <w:rPr>
          <w:lang w:val="ru-RU"/>
        </w:rPr>
      </w:pPr>
      <w:r>
        <w:rPr>
          <w:lang w:val="ru-RU"/>
        </w:rPr>
        <w:t>(дата)</w:t>
      </w:r>
    </w:p>
    <w:p w:rsidR="00D83C5E" w:rsidRDefault="00D83C5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83C5E" w:rsidRDefault="00D83C5E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83C5E" w:rsidRDefault="00D83C5E">
      <w:pPr>
        <w:pStyle w:val="snoski"/>
        <w:ind w:firstLine="567"/>
        <w:rPr>
          <w:lang w:val="ru-RU"/>
        </w:rPr>
      </w:pPr>
      <w:r>
        <w:rPr>
          <w:lang w:val="ru-RU"/>
        </w:rPr>
        <w:t>* При групповом несчастном случае сведения приводятся по каждому обучающемуся или воспитаннику, получившим травму.</w:t>
      </w:r>
    </w:p>
    <w:p w:rsidR="00D83C5E" w:rsidRDefault="00D83C5E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** Вносится в экземпляры заключения, находящиеся в вышестоящей организации и в учреждении образования.</w:t>
      </w:r>
    </w:p>
    <w:p w:rsidR="007C4645" w:rsidRDefault="007C4645"/>
    <w:sectPr w:rsidR="007C4645" w:rsidSect="00D83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576C" w:rsidRDefault="001F576C" w:rsidP="00D83C5E">
      <w:pPr>
        <w:spacing w:after="0" w:line="240" w:lineRule="auto"/>
      </w:pPr>
      <w:r>
        <w:separator/>
      </w:r>
    </w:p>
  </w:endnote>
  <w:endnote w:type="continuationSeparator" w:id="0">
    <w:p w:rsidR="001F576C" w:rsidRDefault="001F576C" w:rsidP="00D8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C5E" w:rsidRDefault="00D83C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C5E" w:rsidRDefault="00D83C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3C5E" w:rsidTr="00D83C5E">
      <w:tc>
        <w:tcPr>
          <w:tcW w:w="1800" w:type="dxa"/>
          <w:shd w:val="clear" w:color="auto" w:fill="auto"/>
          <w:vAlign w:val="center"/>
        </w:tcPr>
        <w:p w:rsidR="00D83C5E" w:rsidRDefault="00D83C5E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83C5E" w:rsidRDefault="00D83C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D83C5E" w:rsidRDefault="00D83C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83C5E" w:rsidRPr="00D83C5E" w:rsidRDefault="00D83C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83C5E" w:rsidRDefault="00D83C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576C" w:rsidRDefault="001F576C" w:rsidP="00D83C5E">
      <w:pPr>
        <w:spacing w:after="0" w:line="240" w:lineRule="auto"/>
      </w:pPr>
      <w:r>
        <w:separator/>
      </w:r>
    </w:p>
  </w:footnote>
  <w:footnote w:type="continuationSeparator" w:id="0">
    <w:p w:rsidR="001F576C" w:rsidRDefault="001F576C" w:rsidP="00D8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C5E" w:rsidRDefault="00D83C5E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83C5E" w:rsidRDefault="00D83C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C5E" w:rsidRPr="00D83C5E" w:rsidRDefault="00D83C5E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83C5E">
      <w:rPr>
        <w:rStyle w:val="a7"/>
        <w:rFonts w:ascii="Times New Roman" w:hAnsi="Times New Roman" w:cs="Times New Roman"/>
        <w:sz w:val="24"/>
      </w:rPr>
      <w:fldChar w:fldCharType="begin"/>
    </w:r>
    <w:r w:rsidRPr="00D83C5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83C5E">
      <w:rPr>
        <w:rStyle w:val="a7"/>
        <w:rFonts w:ascii="Times New Roman" w:hAnsi="Times New Roman" w:cs="Times New Roman"/>
        <w:sz w:val="24"/>
      </w:rPr>
      <w:fldChar w:fldCharType="separate"/>
    </w:r>
    <w:r w:rsidRPr="00D83C5E">
      <w:rPr>
        <w:rStyle w:val="a7"/>
        <w:rFonts w:ascii="Times New Roman" w:hAnsi="Times New Roman" w:cs="Times New Roman"/>
        <w:noProof/>
        <w:sz w:val="24"/>
      </w:rPr>
      <w:t>2</w:t>
    </w:r>
    <w:r w:rsidRPr="00D83C5E">
      <w:rPr>
        <w:rStyle w:val="a7"/>
        <w:rFonts w:ascii="Times New Roman" w:hAnsi="Times New Roman" w:cs="Times New Roman"/>
        <w:sz w:val="24"/>
      </w:rPr>
      <w:fldChar w:fldCharType="end"/>
    </w:r>
  </w:p>
  <w:p w:rsidR="00D83C5E" w:rsidRPr="00D83C5E" w:rsidRDefault="00D83C5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C5E" w:rsidRDefault="00D83C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5E"/>
    <w:rsid w:val="001F576C"/>
    <w:rsid w:val="007C4645"/>
    <w:rsid w:val="00D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DCD7-8450-4AA1-A94A-D8BCFCC1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83C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D83C5E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D83C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D83C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83C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D83C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D83C5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D83C5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83C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83C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D83C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8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C5E"/>
  </w:style>
  <w:style w:type="paragraph" w:styleId="a5">
    <w:name w:val="footer"/>
    <w:basedOn w:val="a"/>
    <w:link w:val="a6"/>
    <w:uiPriority w:val="99"/>
    <w:unhideWhenUsed/>
    <w:rsid w:val="00D8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C5E"/>
  </w:style>
  <w:style w:type="character" w:styleId="a7">
    <w:name w:val="page number"/>
    <w:basedOn w:val="a0"/>
    <w:uiPriority w:val="99"/>
    <w:semiHidden/>
    <w:unhideWhenUsed/>
    <w:rsid w:val="00D83C5E"/>
  </w:style>
  <w:style w:type="table" w:styleId="a8">
    <w:name w:val="Table Grid"/>
    <w:basedOn w:val="a1"/>
    <w:uiPriority w:val="39"/>
    <w:rsid w:val="00D8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6391</Characters>
  <Application>Microsoft Office Word</Application>
  <DocSecurity>0</DocSecurity>
  <Lines>163</Lines>
  <Paragraphs>103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2025-09-25T08:15:00Z</dcterms:created>
  <dcterms:modified xsi:type="dcterms:W3CDTF">2025-09-25T08:15:00Z</dcterms:modified>
</cp:coreProperties>
</file>